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2022年度优秀学生干部推荐人员汇总表</w:t>
      </w:r>
    </w:p>
    <w:tbl>
      <w:tblPr>
        <w:tblStyle w:val="2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15"/>
        <w:gridCol w:w="3240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20级小学科学教育班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常婧人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20级跨境电子商务班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郝娜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20级信息安全与管理班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刘冰艳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21级小学科学教育1班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陈露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21级小学科学教育2班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吕成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20级小学科学教育班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杨斌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21级小学科学教育2班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刘思辰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21级软件技术班</w:t>
            </w: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徐恺辰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21级跨境电子商务班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刘泽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21级跨境电子商务班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金琳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21级大数据技术班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郗子涵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21级软件技术班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龚梓荣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21级大数据与会计2班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李莎莎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21级大数据与会计1班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高再悦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21级软件技术班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郭子如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right="560"/>
        <w:rPr>
          <w:rFonts w:ascii="宋体" w:hAnsi="宋体"/>
          <w:sz w:val="28"/>
          <w:szCs w:val="28"/>
        </w:rPr>
      </w:pPr>
    </w:p>
    <w:p>
      <w:pPr>
        <w:spacing w:line="560" w:lineRule="exact"/>
        <w:ind w:right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2022年度优秀团干推荐人员汇总表</w:t>
      </w:r>
    </w:p>
    <w:tbl>
      <w:tblPr>
        <w:tblStyle w:val="2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00"/>
        <w:gridCol w:w="324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邹琦雨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21级小学科学教育2班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张营营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尚伊娜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陈佳瑶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尚旭萍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21级大数据技术班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吴婉云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21级大数据与会计2班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苏静娴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21级大数据与会计1班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尤文静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00" w:beforeAutospacing="1" w:after="100" w:afterAutospacing="1" w:line="40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spacing w:line="560" w:lineRule="exact"/>
        <w:ind w:right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附件4：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桐城师范高等专科学校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</w:rPr>
        <w:t>2022年度优秀团员推荐人员汇总表</w:t>
      </w:r>
    </w:p>
    <w:tbl>
      <w:tblPr>
        <w:tblStyle w:val="2"/>
        <w:tblW w:w="8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00"/>
        <w:gridCol w:w="324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20级信息安全与管理班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徐雨婷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20级信息安全与管理班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程千霞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20级跨境电子商务班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侯欣茹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20级跨境电子商务班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曹燕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20级信息安全与管理班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李雪凤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20级跨境电子商务班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邓锐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20级小学科学教育班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王玉如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20级小学科学教育班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于申奥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魏志远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21级小学科学教育2班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张漫漫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贺华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21级小学科学教育2班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朱鑫诺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21级小学科学教育1班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张哲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20级大数据技术应用班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翟龙翔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21级大数据与会计2班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李先悦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21级大数据与会计2班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曹蕊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21级大数据与会计1班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赵莹莹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21级跨境电子商务班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汪杉杉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21级大数据技术班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彭亚飞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21级大数据技术班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屠佳悦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21级大数据技术班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杨清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21级跨境电子商务班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唐文晴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21级大数据技术班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贾晓婉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商贸与电子信息系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20级电子商务技术班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黄俊蕾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right="56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Dc3ZDM0NTYwNjdkMThiOGE2MDA3MGY2ZjBjMTIifQ=="/>
  </w:docVars>
  <w:rsids>
    <w:rsidRoot w:val="0DFA34D5"/>
    <w:rsid w:val="005132BA"/>
    <w:rsid w:val="008A1F00"/>
    <w:rsid w:val="008D5EB0"/>
    <w:rsid w:val="00B51FB8"/>
    <w:rsid w:val="00BB5688"/>
    <w:rsid w:val="00C66AED"/>
    <w:rsid w:val="00E17431"/>
    <w:rsid w:val="00F61948"/>
    <w:rsid w:val="02A76009"/>
    <w:rsid w:val="0DFA34D5"/>
    <w:rsid w:val="18410A40"/>
    <w:rsid w:val="3926504F"/>
    <w:rsid w:val="45C400DE"/>
    <w:rsid w:val="4ECF7A46"/>
    <w:rsid w:val="4F32087F"/>
    <w:rsid w:val="50DB0825"/>
    <w:rsid w:val="516C490F"/>
    <w:rsid w:val="5557139E"/>
    <w:rsid w:val="58C56156"/>
    <w:rsid w:val="5ADA39FB"/>
    <w:rsid w:val="6CDC424F"/>
    <w:rsid w:val="6E743780"/>
    <w:rsid w:val="76A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1180</Words>
  <Characters>1301</Characters>
  <Lines>11</Lines>
  <Paragraphs>3</Paragraphs>
  <TotalTime>0</TotalTime>
  <ScaleCrop>false</ScaleCrop>
  <LinksUpToDate>false</LinksUpToDate>
  <CharactersWithSpaces>1508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2023-04-25T00:09:00Z</dcterms:created>
  <dc:creator>WPS_1673253539</dc:creator>
  <cp:lastModifiedBy>hyy</cp:lastModifiedBy>
  <cp:lastPrinted>2023-04-25T01:54:00Z</cp:lastPrinted>
  <dcterms:modified xsi:type="dcterms:W3CDTF">2023-04-25T07:18:25Z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55717BAFF39D4981B3BC08EAC50BCBC3_13</vt:lpwstr>
  </property>
</Properties>
</file>